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0C" w:rsidRDefault="00FE050C" w:rsidP="00FE050C">
      <w:r>
        <w:t>YENİŞEHİR DİCLE MESLE</w:t>
      </w:r>
      <w:r w:rsidR="006B53DB">
        <w:t xml:space="preserve">Kİ VE TEK ANADOLU </w:t>
      </w:r>
      <w:proofErr w:type="gramStart"/>
      <w:r w:rsidR="006B53DB">
        <w:t>LİSESİ  PASTACILIK</w:t>
      </w:r>
      <w:proofErr w:type="gramEnd"/>
      <w:r w:rsidR="006B53DB">
        <w:t xml:space="preserve"> </w:t>
      </w:r>
      <w:r>
        <w:t xml:space="preserve"> TELAFİ  USTALIK  UYGULAMA SINAV MALZEMELERİ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E050C" w:rsidTr="00FE050C">
        <w:tc>
          <w:tcPr>
            <w:tcW w:w="3070" w:type="dxa"/>
          </w:tcPr>
          <w:p w:rsidR="00FE050C" w:rsidRDefault="00FE050C">
            <w:r>
              <w:t>AŞAMALAR</w:t>
            </w:r>
          </w:p>
        </w:tc>
        <w:tc>
          <w:tcPr>
            <w:tcW w:w="3071" w:type="dxa"/>
          </w:tcPr>
          <w:p w:rsidR="00FE050C" w:rsidRDefault="00FE050C">
            <w:r>
              <w:t>UYGUALAMA KRİTERLERİ</w:t>
            </w:r>
          </w:p>
        </w:tc>
        <w:tc>
          <w:tcPr>
            <w:tcW w:w="3071" w:type="dxa"/>
          </w:tcPr>
          <w:p w:rsidR="00FE050C" w:rsidRDefault="00FE050C">
            <w:r>
              <w:t>İSTENİLEN MALZEMELER</w:t>
            </w:r>
          </w:p>
        </w:tc>
      </w:tr>
      <w:tr w:rsidR="00FE050C" w:rsidTr="00FE050C">
        <w:tc>
          <w:tcPr>
            <w:tcW w:w="3070" w:type="dxa"/>
          </w:tcPr>
          <w:p w:rsidR="00FE050C" w:rsidRDefault="00FE050C" w:rsidP="00FE050C">
            <w:pPr>
              <w:pStyle w:val="ListeParagraf"/>
              <w:numPr>
                <w:ilvl w:val="0"/>
                <w:numId w:val="1"/>
              </w:numPr>
            </w:pPr>
            <w:r>
              <w:t>ÖN HAZIRLIK</w:t>
            </w:r>
          </w:p>
        </w:tc>
        <w:tc>
          <w:tcPr>
            <w:tcW w:w="3071" w:type="dxa"/>
          </w:tcPr>
          <w:p w:rsidR="00FE050C" w:rsidRDefault="00FE050C">
            <w:r>
              <w:t>KİŞİSEL KORUYUCU MALZEMELER</w:t>
            </w:r>
          </w:p>
        </w:tc>
        <w:tc>
          <w:tcPr>
            <w:tcW w:w="3071" w:type="dxa"/>
          </w:tcPr>
          <w:p w:rsidR="00FE050C" w:rsidRDefault="008D1402">
            <w:r>
              <w:t>BONE ÖNLÜK ELDİVEN</w:t>
            </w:r>
          </w:p>
        </w:tc>
      </w:tr>
      <w:tr w:rsidR="00FE050C" w:rsidTr="00FE050C">
        <w:tc>
          <w:tcPr>
            <w:tcW w:w="3070" w:type="dxa"/>
          </w:tcPr>
          <w:p w:rsidR="00FE050C" w:rsidRDefault="008D1402" w:rsidP="008D1402">
            <w:pPr>
              <w:pStyle w:val="ListeParagraf"/>
              <w:numPr>
                <w:ilvl w:val="0"/>
                <w:numId w:val="1"/>
              </w:numPr>
            </w:pPr>
            <w:r>
              <w:t>UYGULAMA AŞAMASI</w:t>
            </w:r>
          </w:p>
        </w:tc>
        <w:tc>
          <w:tcPr>
            <w:tcW w:w="3071" w:type="dxa"/>
          </w:tcPr>
          <w:p w:rsidR="00FE050C" w:rsidRDefault="00FE050C"/>
        </w:tc>
        <w:tc>
          <w:tcPr>
            <w:tcW w:w="3071" w:type="dxa"/>
          </w:tcPr>
          <w:p w:rsidR="00FE050C" w:rsidRDefault="00FE050C"/>
        </w:tc>
      </w:tr>
      <w:tr w:rsidR="00FE050C" w:rsidTr="00FE050C">
        <w:tc>
          <w:tcPr>
            <w:tcW w:w="3070" w:type="dxa"/>
          </w:tcPr>
          <w:p w:rsidR="00FE050C" w:rsidRDefault="008D1402" w:rsidP="008D1402">
            <w:pPr>
              <w:pStyle w:val="ListeParagraf"/>
              <w:numPr>
                <w:ilvl w:val="0"/>
                <w:numId w:val="2"/>
              </w:numPr>
            </w:pPr>
            <w:r>
              <w:t xml:space="preserve">TERCİH </w:t>
            </w:r>
          </w:p>
        </w:tc>
        <w:tc>
          <w:tcPr>
            <w:tcW w:w="3071" w:type="dxa"/>
          </w:tcPr>
          <w:p w:rsidR="00FE050C" w:rsidRDefault="000779F8">
            <w:r>
              <w:t>MAYALI HAMURLAR</w:t>
            </w:r>
          </w:p>
          <w:p w:rsidR="001E20EB" w:rsidRDefault="001E20EB"/>
          <w:p w:rsidR="001E20EB" w:rsidRDefault="001E20EB"/>
          <w:p w:rsidR="001E20EB" w:rsidRDefault="001E20EB"/>
          <w:p w:rsidR="001E20EB" w:rsidRDefault="001E20EB"/>
          <w:p w:rsidR="001E20EB" w:rsidRDefault="001E20EB">
            <w:r>
              <w:t>KURABİYE</w:t>
            </w:r>
          </w:p>
          <w:p w:rsidR="001E20EB" w:rsidRDefault="001E20EB"/>
          <w:p w:rsidR="001E20EB" w:rsidRDefault="001E20EB"/>
          <w:p w:rsidR="001E20EB" w:rsidRDefault="001E20EB">
            <w:r>
              <w:t>YAŞ PASTA</w:t>
            </w:r>
          </w:p>
        </w:tc>
        <w:tc>
          <w:tcPr>
            <w:tcW w:w="3071" w:type="dxa"/>
          </w:tcPr>
          <w:p w:rsidR="00FE050C" w:rsidRDefault="000779F8">
            <w:r>
              <w:t xml:space="preserve">POĞAÇA YAPIMI ( UN </w:t>
            </w:r>
            <w:proofErr w:type="gramStart"/>
            <w:r>
              <w:t>MAYA ,TUZ</w:t>
            </w:r>
            <w:proofErr w:type="gramEnd"/>
            <w:r>
              <w:t>,YAĞ YUMURTA )</w:t>
            </w:r>
          </w:p>
          <w:p w:rsidR="00E40574" w:rsidRDefault="00E40574"/>
          <w:p w:rsidR="000779F8" w:rsidRDefault="000779F8">
            <w:r>
              <w:t xml:space="preserve">KURABİYE YAPIMI </w:t>
            </w:r>
            <w:proofErr w:type="gramStart"/>
            <w:r>
              <w:t>(</w:t>
            </w:r>
            <w:proofErr w:type="gramEnd"/>
            <w:r>
              <w:t xml:space="preserve"> </w:t>
            </w:r>
            <w:r w:rsidR="00E40574">
              <w:t>YAĞ. KABARTMA</w:t>
            </w:r>
            <w:r>
              <w:t xml:space="preserve"> </w:t>
            </w:r>
            <w:r w:rsidR="00E40574">
              <w:t>TOZU. VANİLYA</w:t>
            </w:r>
            <w:r>
              <w:t>,</w:t>
            </w:r>
            <w:r w:rsidR="003339EA">
              <w:t xml:space="preserve"> PUDRA ŞEKERİ </w:t>
            </w:r>
            <w:proofErr w:type="gramStart"/>
            <w:r w:rsidR="003339EA">
              <w:t>)</w:t>
            </w:r>
            <w:proofErr w:type="gramEnd"/>
          </w:p>
          <w:p w:rsidR="00E40574" w:rsidRDefault="00E40574"/>
          <w:p w:rsidR="003339EA" w:rsidRDefault="008169ED">
            <w:r>
              <w:t xml:space="preserve">YAŞ PASTA MALZEMELERİ( </w:t>
            </w:r>
            <w:proofErr w:type="gramStart"/>
            <w:r>
              <w:t>PANDİSPANYA , PASTACI</w:t>
            </w:r>
            <w:proofErr w:type="gramEnd"/>
            <w:r>
              <w:t xml:space="preserve"> KREMASI, </w:t>
            </w:r>
            <w:r w:rsidR="00E40574">
              <w:t>KREM ŞANTİ ,TEK KULLANIMLIK DUY TORBASI SÜSLEME MALZEMELERİ)</w:t>
            </w:r>
          </w:p>
          <w:p w:rsidR="00E40574" w:rsidRDefault="00E40574"/>
          <w:p w:rsidR="00E40574" w:rsidRDefault="00E40574"/>
          <w:p w:rsidR="00E40574" w:rsidRDefault="00E40574"/>
        </w:tc>
      </w:tr>
      <w:tr w:rsidR="00FE050C" w:rsidTr="00FE050C">
        <w:tc>
          <w:tcPr>
            <w:tcW w:w="3070" w:type="dxa"/>
          </w:tcPr>
          <w:p w:rsidR="00FE050C" w:rsidRDefault="001E20EB" w:rsidP="001E20EB">
            <w:pPr>
              <w:pStyle w:val="ListeParagraf"/>
              <w:numPr>
                <w:ilvl w:val="0"/>
                <w:numId w:val="2"/>
              </w:numPr>
            </w:pPr>
            <w:r>
              <w:t>TERCİH</w:t>
            </w:r>
          </w:p>
        </w:tc>
        <w:tc>
          <w:tcPr>
            <w:tcW w:w="3071" w:type="dxa"/>
          </w:tcPr>
          <w:p w:rsidR="00FE050C" w:rsidRDefault="00B01B8A">
            <w:r>
              <w:t>BAKLAVA YAPIMI</w:t>
            </w:r>
          </w:p>
        </w:tc>
        <w:tc>
          <w:tcPr>
            <w:tcW w:w="3071" w:type="dxa"/>
          </w:tcPr>
          <w:p w:rsidR="00FE050C" w:rsidRDefault="00B01B8A">
            <w:r>
              <w:t>BAKLAVA YAPIMININ SINAVDA SÖZLÜ OLARAK AÇIKLAMASI</w:t>
            </w:r>
          </w:p>
          <w:p w:rsidR="00B01B8A" w:rsidRDefault="00EE58AC">
            <w:r>
              <w:t xml:space="preserve"> BAKLAVA YAPIMI İÇİN </w:t>
            </w:r>
            <w:proofErr w:type="gramStart"/>
            <w:r>
              <w:t>(</w:t>
            </w:r>
            <w:proofErr w:type="gramEnd"/>
            <w:r>
              <w:t xml:space="preserve"> UN </w:t>
            </w:r>
            <w:r w:rsidR="00D94DC7">
              <w:t>YUMURTA CEVİZ</w:t>
            </w:r>
            <w:r>
              <w:t xml:space="preserve"> YAĞ </w:t>
            </w:r>
          </w:p>
          <w:p w:rsidR="00EE58AC" w:rsidRDefault="00EE58AC">
            <w:r>
              <w:t>ŞURUBU İÇİN ŞEKER LİMON</w:t>
            </w:r>
          </w:p>
          <w:p w:rsidR="00D94DC7" w:rsidRDefault="00D94DC7">
            <w:r>
              <w:t>KÜÇÜK BOY BAKLAVA TEPSİSİ</w:t>
            </w:r>
          </w:p>
        </w:tc>
      </w:tr>
      <w:tr w:rsidR="00FE050C" w:rsidTr="00FE050C">
        <w:tc>
          <w:tcPr>
            <w:tcW w:w="3070" w:type="dxa"/>
          </w:tcPr>
          <w:p w:rsidR="00FE050C" w:rsidRDefault="00EE58AC" w:rsidP="00EE58AC">
            <w:pPr>
              <w:pStyle w:val="ListeParagraf"/>
              <w:numPr>
                <w:ilvl w:val="0"/>
                <w:numId w:val="2"/>
              </w:numPr>
            </w:pPr>
            <w:r>
              <w:t xml:space="preserve">TERCİH </w:t>
            </w:r>
          </w:p>
        </w:tc>
        <w:tc>
          <w:tcPr>
            <w:tcW w:w="3071" w:type="dxa"/>
          </w:tcPr>
          <w:p w:rsidR="00FE050C" w:rsidRDefault="00D94DC7">
            <w:r>
              <w:t>HAMUR TATLILARI</w:t>
            </w:r>
          </w:p>
          <w:p w:rsidR="00D94DC7" w:rsidRDefault="00D94DC7"/>
          <w:p w:rsidR="00D94DC7" w:rsidRDefault="00072114">
            <w:r>
              <w:t xml:space="preserve">KADAYIF </w:t>
            </w:r>
          </w:p>
        </w:tc>
        <w:tc>
          <w:tcPr>
            <w:tcW w:w="3071" w:type="dxa"/>
          </w:tcPr>
          <w:p w:rsidR="00FE050C" w:rsidRDefault="00E71863">
            <w:r>
              <w:t xml:space="preserve">REVANİ ( </w:t>
            </w:r>
            <w:proofErr w:type="gramStart"/>
            <w:r>
              <w:t>İRMİK , YUMURTA</w:t>
            </w:r>
            <w:proofErr w:type="gramEnd"/>
            <w:r>
              <w:t xml:space="preserve"> ŞEKER,UN </w:t>
            </w:r>
            <w:r w:rsidR="002E6919">
              <w:t>,KABARTMA TOZU,EL MİKSERİ)</w:t>
            </w:r>
          </w:p>
          <w:p w:rsidR="002E6919" w:rsidRDefault="002E6919"/>
          <w:p w:rsidR="002E6919" w:rsidRDefault="002E6919">
            <w:r>
              <w:t xml:space="preserve">KADAYIF ( ÇİĞ TEL </w:t>
            </w:r>
            <w:proofErr w:type="gramStart"/>
            <w:r>
              <w:t>KADAYIFI ,CEVİZ</w:t>
            </w:r>
            <w:proofErr w:type="gramEnd"/>
            <w:r>
              <w:t xml:space="preserve">  YAĞ , ŞEKER LİMON  </w:t>
            </w:r>
          </w:p>
        </w:tc>
      </w:tr>
    </w:tbl>
    <w:p w:rsidR="00D82AED" w:rsidRDefault="004F3BF2">
      <w:proofErr w:type="gramStart"/>
      <w:r>
        <w:t>NOT : YAŞ</w:t>
      </w:r>
      <w:proofErr w:type="gramEnd"/>
      <w:r>
        <w:t xml:space="preserve"> PASTA İÇİN PANDİSPANYA  VE ARA KREMA HAZIR GETİREBİLİR  BAZI ÜRÜNLERİN ÖN HAZIRLIĞI YAPILABİLİR . </w:t>
      </w:r>
      <w:proofErr w:type="gramStart"/>
      <w:r>
        <w:t xml:space="preserve">ÖRNEĞİN </w:t>
      </w:r>
      <w:r w:rsidR="00FB0809">
        <w:t xml:space="preserve"> ŞERBET</w:t>
      </w:r>
      <w:proofErr w:type="gramEnd"/>
      <w:r w:rsidR="00FB0809">
        <w:t xml:space="preserve">  YAPILIP GETİRİLEBİLİR</w:t>
      </w:r>
    </w:p>
    <w:p w:rsidR="00F1580D" w:rsidRDefault="00F1580D">
      <w:r>
        <w:t>YUKARIDA</w:t>
      </w:r>
      <w:bookmarkStart w:id="0" w:name="_GoBack"/>
      <w:bookmarkEnd w:id="0"/>
      <w:r>
        <w:t xml:space="preserve"> YAZILAN TERCİHLERE GÖRE MALZEME GETİRLİR</w:t>
      </w:r>
    </w:p>
    <w:sectPr w:rsidR="00F1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691A"/>
    <w:multiLevelType w:val="hybridMultilevel"/>
    <w:tmpl w:val="BBAC511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67A22"/>
    <w:multiLevelType w:val="hybridMultilevel"/>
    <w:tmpl w:val="5044A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0C"/>
    <w:rsid w:val="00072114"/>
    <w:rsid w:val="000779F8"/>
    <w:rsid w:val="001E20EB"/>
    <w:rsid w:val="002E6919"/>
    <w:rsid w:val="003339EA"/>
    <w:rsid w:val="004F3BF2"/>
    <w:rsid w:val="006B53DB"/>
    <w:rsid w:val="008169ED"/>
    <w:rsid w:val="008B315C"/>
    <w:rsid w:val="008D1402"/>
    <w:rsid w:val="009E7CBF"/>
    <w:rsid w:val="00B01B8A"/>
    <w:rsid w:val="00BF7EA4"/>
    <w:rsid w:val="00D82AED"/>
    <w:rsid w:val="00D94DC7"/>
    <w:rsid w:val="00E40574"/>
    <w:rsid w:val="00E71863"/>
    <w:rsid w:val="00EE58AC"/>
    <w:rsid w:val="00F1580D"/>
    <w:rsid w:val="00FB0809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0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2023-06-11T20:40:00Z</dcterms:created>
  <dcterms:modified xsi:type="dcterms:W3CDTF">2023-06-11T20:41:00Z</dcterms:modified>
</cp:coreProperties>
</file>